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8178F" w14:textId="77777777" w:rsidR="00D24484" w:rsidRDefault="00D24484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6C73E2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25A68204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7FD68FEB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5C1A9D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82A78">
        <w:rPr>
          <w:rFonts w:ascii="Times New Roman" w:eastAsia="Calibri" w:hAnsi="Times New Roman" w:cs="Times New Roman"/>
          <w:bCs/>
          <w:sz w:val="24"/>
          <w:szCs w:val="24"/>
        </w:rPr>
        <w:t>РЕШЕНИЕ</w:t>
      </w:r>
    </w:p>
    <w:p w14:paraId="1975D6C6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BD2652" w14:textId="77777777" w:rsidR="002D1233" w:rsidRPr="00682A78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740110" w14:textId="6D811B6A" w:rsidR="002D1233" w:rsidRPr="00634932" w:rsidRDefault="00634932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373602">
        <w:rPr>
          <w:rFonts w:ascii="Times New Roman" w:eastAsia="Calibri" w:hAnsi="Times New Roman" w:cs="Times New Roman"/>
          <w:sz w:val="24"/>
          <w:szCs w:val="24"/>
        </w:rPr>
        <w:t>7</w:t>
      </w:r>
      <w:r w:rsidR="00930538" w:rsidRPr="00682A78">
        <w:rPr>
          <w:rFonts w:ascii="Times New Roman" w:eastAsia="Calibri" w:hAnsi="Times New Roman" w:cs="Times New Roman"/>
          <w:sz w:val="24"/>
          <w:szCs w:val="24"/>
        </w:rPr>
        <w:t>.</w:t>
      </w:r>
      <w:r w:rsidR="009561B3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="00373602">
        <w:rPr>
          <w:rFonts w:ascii="Times New Roman" w:eastAsia="Calibri" w:hAnsi="Times New Roman" w:cs="Times New Roman"/>
          <w:sz w:val="24"/>
          <w:szCs w:val="24"/>
        </w:rPr>
        <w:t>20</w:t>
      </w:r>
      <w:r w:rsidR="00930538" w:rsidRPr="00682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30538" w:rsidRPr="00682A78">
        <w:rPr>
          <w:rFonts w:ascii="Times New Roman" w:eastAsia="Calibri" w:hAnsi="Times New Roman" w:cs="Times New Roman"/>
          <w:sz w:val="24"/>
          <w:szCs w:val="24"/>
        </w:rPr>
        <w:t>№</w:t>
      </w:r>
      <w:r w:rsidR="0037360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373602">
        <w:rPr>
          <w:rFonts w:ascii="Times New Roman" w:eastAsia="Calibri" w:hAnsi="Times New Roman" w:cs="Times New Roman"/>
          <w:sz w:val="24"/>
          <w:szCs w:val="24"/>
        </w:rPr>
        <w:t>20</w:t>
      </w:r>
    </w:p>
    <w:p w14:paraId="5C59A485" w14:textId="77777777" w:rsidR="00FD1606" w:rsidRPr="00682A78" w:rsidRDefault="00FD1606" w:rsidP="002D123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RPr="00682A78" w14:paraId="1A5CE4B8" w14:textId="77777777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956C2" w14:textId="77777777"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  утверждении    плана     работы </w:t>
            </w:r>
          </w:p>
          <w:p w14:paraId="5F524583" w14:textId="77777777"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депутатов  муниципального </w:t>
            </w:r>
          </w:p>
          <w:p w14:paraId="7241A84D" w14:textId="77777777" w:rsidR="00930538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округа Тверской  на </w:t>
            </w:r>
            <w:r w:rsidR="0095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  <w:r w:rsidR="00930538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BE27986" w14:textId="2B68E85B" w:rsidR="00FD1606" w:rsidRPr="00682A78" w:rsidRDefault="00634932" w:rsidP="009561B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95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7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D1606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14:paraId="78BF34EA" w14:textId="77777777" w:rsidR="00FD1606" w:rsidRPr="00682A78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5DFF8D" w14:textId="77777777" w:rsidR="00FD1606" w:rsidRPr="00682A78" w:rsidRDefault="00FD1606" w:rsidP="00FD1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решил:</w:t>
      </w:r>
    </w:p>
    <w:p w14:paraId="63219884" w14:textId="1E266FDC"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Утвердить план работы Совета депутатов муниц</w:t>
      </w: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ипального округа Тверской на </w:t>
      </w:r>
      <w:r w:rsidR="00634932" w:rsidRPr="0063493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561B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квартал 20</w:t>
      </w:r>
      <w:r w:rsidR="009561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7360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A16C2C">
        <w:rPr>
          <w:rFonts w:ascii="Times New Roman" w:eastAsia="Times New Roman" w:hAnsi="Times New Roman" w:cs="Times New Roman"/>
          <w:sz w:val="24"/>
          <w:szCs w:val="24"/>
        </w:rPr>
        <w:t>в соответствии с приложением к настоящему решению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E4E70F" w14:textId="77777777"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D1606" w:rsidRPr="00682A7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 разместить на официальном сайте  муниципального округа Тверской  в информационно-телекоммуникационной сети «Интернет» по адресу: </w:t>
      </w:r>
      <w:hyperlink r:id="rId5" w:history="1"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82A78">
        <w:rPr>
          <w:rFonts w:ascii="Times New Roman" w:hAnsi="Times New Roman" w:cs="Times New Roman"/>
          <w:sz w:val="24"/>
          <w:szCs w:val="24"/>
        </w:rPr>
        <w:t>.</w:t>
      </w:r>
    </w:p>
    <w:p w14:paraId="5A80DB87" w14:textId="77777777"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A78">
        <w:rPr>
          <w:rFonts w:ascii="Times New Roman" w:hAnsi="Times New Roman" w:cs="Times New Roman"/>
          <w:sz w:val="24"/>
          <w:szCs w:val="24"/>
        </w:rPr>
        <w:t>3. К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онтроль за выполнением настоящего решения возложить на главу муни</w:t>
      </w:r>
      <w:r w:rsidR="00634932">
        <w:rPr>
          <w:rFonts w:ascii="Times New Roman" w:eastAsia="Times New Roman" w:hAnsi="Times New Roman" w:cs="Times New Roman"/>
          <w:sz w:val="24"/>
          <w:szCs w:val="24"/>
        </w:rPr>
        <w:t xml:space="preserve">ципального округа Тверской </w:t>
      </w:r>
      <w:proofErr w:type="spellStart"/>
      <w:r w:rsidR="00634932">
        <w:rPr>
          <w:rFonts w:ascii="Times New Roman" w:eastAsia="Times New Roman" w:hAnsi="Times New Roman" w:cs="Times New Roman"/>
          <w:sz w:val="24"/>
          <w:szCs w:val="24"/>
        </w:rPr>
        <w:t>Я.Б.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Якубовича</w:t>
      </w:r>
      <w:proofErr w:type="spellEnd"/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72A2E9" w14:textId="77777777"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4E08874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4DFB2BD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4D8EC60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Глава муниципального </w:t>
      </w:r>
    </w:p>
    <w:p w14:paraId="40F11869" w14:textId="77777777"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округа Тверской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                            </w:t>
      </w:r>
      <w:r w:rsidR="00682A78" w:rsidRPr="006349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Я.Б. Якубович</w:t>
      </w:r>
    </w:p>
    <w:p w14:paraId="7C423F98" w14:textId="77777777"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8EA70D" w14:textId="77777777" w:rsidR="00FD1606" w:rsidRPr="00682A78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B68E0" w14:textId="77777777" w:rsidR="00FD1606" w:rsidRPr="00682A78" w:rsidRDefault="00FD1606" w:rsidP="00FD1606">
      <w:pPr>
        <w:pStyle w:val="a3"/>
        <w:jc w:val="both"/>
      </w:pPr>
    </w:p>
    <w:p w14:paraId="2DE33A55" w14:textId="77777777" w:rsidR="002D1233" w:rsidRDefault="002D1233" w:rsidP="00FD1606">
      <w:pPr>
        <w:pStyle w:val="a3"/>
        <w:jc w:val="both"/>
        <w:rPr>
          <w:sz w:val="26"/>
          <w:szCs w:val="26"/>
        </w:rPr>
      </w:pPr>
    </w:p>
    <w:p w14:paraId="0141AA5F" w14:textId="77777777" w:rsidR="00930538" w:rsidRDefault="00930538" w:rsidP="00FD1606">
      <w:pPr>
        <w:pStyle w:val="a3"/>
        <w:jc w:val="both"/>
        <w:rPr>
          <w:sz w:val="26"/>
          <w:szCs w:val="26"/>
        </w:rPr>
      </w:pPr>
    </w:p>
    <w:p w14:paraId="4F31A9AB" w14:textId="77777777" w:rsidR="00930538" w:rsidRPr="00634932" w:rsidRDefault="00930538" w:rsidP="00FD1606">
      <w:pPr>
        <w:pStyle w:val="a3"/>
        <w:jc w:val="both"/>
        <w:rPr>
          <w:sz w:val="26"/>
          <w:szCs w:val="26"/>
        </w:rPr>
      </w:pPr>
    </w:p>
    <w:p w14:paraId="3F46F6F0" w14:textId="77777777"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14:paraId="207C371F" w14:textId="0F7343E3" w:rsidR="00682A78" w:rsidRDefault="00682A78" w:rsidP="00FD1606">
      <w:pPr>
        <w:pStyle w:val="a3"/>
        <w:jc w:val="both"/>
        <w:rPr>
          <w:sz w:val="26"/>
          <w:szCs w:val="26"/>
        </w:rPr>
      </w:pPr>
    </w:p>
    <w:p w14:paraId="54002319" w14:textId="77777777" w:rsidR="00373602" w:rsidRPr="00634932" w:rsidRDefault="00373602" w:rsidP="00FD1606">
      <w:pPr>
        <w:pStyle w:val="a3"/>
        <w:jc w:val="both"/>
        <w:rPr>
          <w:sz w:val="26"/>
          <w:szCs w:val="26"/>
        </w:rPr>
      </w:pPr>
    </w:p>
    <w:p w14:paraId="585B633F" w14:textId="77777777"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14:paraId="44FB5090" w14:textId="11DBA8E9" w:rsidR="00FD1606" w:rsidRDefault="00930538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</w:t>
      </w:r>
      <w:r w:rsidR="00373602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FD1606">
        <w:rPr>
          <w:rFonts w:ascii="Times New Roman" w:hAnsi="Times New Roman" w:cs="Times New Roman"/>
          <w:sz w:val="22"/>
          <w:szCs w:val="22"/>
        </w:rPr>
        <w:t>Приложение  к</w:t>
      </w:r>
      <w:proofErr w:type="gramEnd"/>
      <w:r w:rsidR="00FD1606">
        <w:rPr>
          <w:rFonts w:ascii="Times New Roman" w:hAnsi="Times New Roman" w:cs="Times New Roman"/>
          <w:sz w:val="22"/>
          <w:szCs w:val="22"/>
        </w:rPr>
        <w:t xml:space="preserve"> решению Совета депутатов</w:t>
      </w:r>
    </w:p>
    <w:p w14:paraId="784E74A2" w14:textId="77777777" w:rsidR="00FD1606" w:rsidRDefault="00FD1606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        муниципального округа Тверской</w:t>
      </w:r>
    </w:p>
    <w:p w14:paraId="74DD6043" w14:textId="421CDFAD" w:rsidR="00FD1606" w:rsidRPr="003A01BB" w:rsidRDefault="00FD1606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30538">
        <w:rPr>
          <w:rFonts w:ascii="Times New Roman" w:hAnsi="Times New Roman" w:cs="Times New Roman"/>
          <w:sz w:val="22"/>
          <w:szCs w:val="22"/>
        </w:rPr>
        <w:t xml:space="preserve">                             от </w:t>
      </w:r>
      <w:proofErr w:type="gramStart"/>
      <w:r w:rsidR="00634932" w:rsidRPr="003A01BB">
        <w:rPr>
          <w:rFonts w:ascii="Times New Roman" w:hAnsi="Times New Roman" w:cs="Times New Roman"/>
          <w:sz w:val="22"/>
          <w:szCs w:val="22"/>
        </w:rPr>
        <w:t>1</w:t>
      </w:r>
      <w:r w:rsidR="00373602">
        <w:rPr>
          <w:rFonts w:ascii="Times New Roman" w:hAnsi="Times New Roman" w:cs="Times New Roman"/>
          <w:sz w:val="22"/>
          <w:szCs w:val="22"/>
        </w:rPr>
        <w:t>7</w:t>
      </w:r>
      <w:r w:rsidR="00930538">
        <w:rPr>
          <w:rFonts w:ascii="Times New Roman" w:hAnsi="Times New Roman" w:cs="Times New Roman"/>
          <w:sz w:val="22"/>
          <w:szCs w:val="22"/>
        </w:rPr>
        <w:t>.</w:t>
      </w:r>
      <w:r w:rsidR="009561B3">
        <w:rPr>
          <w:rFonts w:ascii="Times New Roman" w:hAnsi="Times New Roman" w:cs="Times New Roman"/>
          <w:sz w:val="22"/>
          <w:szCs w:val="22"/>
        </w:rPr>
        <w:t>12</w:t>
      </w:r>
      <w:r w:rsidR="00930538">
        <w:rPr>
          <w:rFonts w:ascii="Times New Roman" w:hAnsi="Times New Roman" w:cs="Times New Roman"/>
          <w:sz w:val="22"/>
          <w:szCs w:val="22"/>
        </w:rPr>
        <w:t>.20</w:t>
      </w:r>
      <w:r w:rsidR="00373602">
        <w:rPr>
          <w:rFonts w:ascii="Times New Roman" w:hAnsi="Times New Roman" w:cs="Times New Roman"/>
          <w:sz w:val="22"/>
          <w:szCs w:val="22"/>
        </w:rPr>
        <w:t>20</w:t>
      </w:r>
      <w:r w:rsidR="00930538">
        <w:rPr>
          <w:rFonts w:ascii="Times New Roman" w:hAnsi="Times New Roman" w:cs="Times New Roman"/>
          <w:sz w:val="22"/>
          <w:szCs w:val="22"/>
        </w:rPr>
        <w:t xml:space="preserve">  №</w:t>
      </w:r>
      <w:proofErr w:type="gramEnd"/>
      <w:r w:rsidR="00930538">
        <w:rPr>
          <w:rFonts w:ascii="Times New Roman" w:hAnsi="Times New Roman" w:cs="Times New Roman"/>
          <w:sz w:val="22"/>
          <w:szCs w:val="22"/>
        </w:rPr>
        <w:t xml:space="preserve"> </w:t>
      </w:r>
      <w:r w:rsidR="0037360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/20</w:t>
      </w:r>
      <w:r w:rsidR="00373602">
        <w:rPr>
          <w:rFonts w:ascii="Times New Roman" w:hAnsi="Times New Roman" w:cs="Times New Roman"/>
          <w:sz w:val="22"/>
          <w:szCs w:val="22"/>
        </w:rPr>
        <w:t>20</w:t>
      </w:r>
    </w:p>
    <w:p w14:paraId="6BC2DC74" w14:textId="77777777" w:rsidR="00682A78" w:rsidRPr="00634932" w:rsidRDefault="00FD1606" w:rsidP="00411F68">
      <w:pPr>
        <w:spacing w:after="0" w:line="22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2D90408F" w14:textId="77777777" w:rsidR="00FD1606" w:rsidRPr="00B13A2F" w:rsidRDefault="00FD160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12096F84" w14:textId="77777777" w:rsidR="00FD1606" w:rsidRPr="00B13A2F" w:rsidRDefault="00FD160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14:paraId="0F07CBF6" w14:textId="51DB6E89" w:rsidR="004B4A87" w:rsidRPr="00BB1DE6" w:rsidRDefault="00FD1606" w:rsidP="00411F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9561B3">
        <w:rPr>
          <w:rFonts w:ascii="Times New Roman" w:hAnsi="Times New Roman" w:cs="Times New Roman"/>
          <w:b/>
          <w:sz w:val="24"/>
          <w:szCs w:val="24"/>
        </w:rPr>
        <w:t>1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2F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9561B3">
        <w:rPr>
          <w:rFonts w:ascii="Times New Roman" w:hAnsi="Times New Roman" w:cs="Times New Roman"/>
          <w:b/>
          <w:sz w:val="24"/>
          <w:szCs w:val="24"/>
        </w:rPr>
        <w:t>2</w:t>
      </w:r>
      <w:r w:rsidR="00373602">
        <w:rPr>
          <w:rFonts w:ascii="Times New Roman" w:hAnsi="Times New Roman" w:cs="Times New Roman"/>
          <w:b/>
          <w:sz w:val="24"/>
          <w:szCs w:val="24"/>
        </w:rPr>
        <w:t>1</w:t>
      </w:r>
      <w:r w:rsidRPr="00B13A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BB1DE6" w:rsidRPr="00BB1DE6" w14:paraId="03C65554" w14:textId="77777777" w:rsidTr="006B676D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47E7" w14:textId="77777777"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30D9" w14:textId="77777777"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DD0F" w14:textId="77777777"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C608F0" w:rsidRPr="00BB1DE6" w14:paraId="7C8AB31F" w14:textId="77777777" w:rsidTr="006B676D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38ED" w14:textId="77777777" w:rsidR="00C608F0" w:rsidRPr="00337132" w:rsidRDefault="0033713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CBE5" w14:textId="77777777"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</w:t>
            </w:r>
            <w:r w:rsidR="00C608F0">
              <w:rPr>
                <w:rFonts w:ascii="Times New Roman" w:hAnsi="Times New Roman"/>
                <w:b/>
                <w:sz w:val="23"/>
                <w:szCs w:val="23"/>
              </w:rPr>
              <w:t xml:space="preserve"> Совета депутатов муниципального округа Тверской</w:t>
            </w:r>
          </w:p>
          <w:p w14:paraId="2642C3F8" w14:textId="42A10B83" w:rsidR="00DC4A35" w:rsidRPr="000F3D5D" w:rsidRDefault="00DC4A35" w:rsidP="00DC4A35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 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О ежегодном заслушивании отчета главы управы Тверского района города Москвы о деятельности организации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20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6A64C846" w14:textId="1C880619" w:rsidR="00DC4A35" w:rsidRPr="000F3D5D" w:rsidRDefault="00DC4A35" w:rsidP="00DC4A35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. О ежегодном заслушивании информации руководителя ГБУ «Жилищник района Тверской» города Москвы 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20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376414B3" w14:textId="77777777" w:rsidR="00C53122" w:rsidRPr="00C53122" w:rsidRDefault="00DC4A35" w:rsidP="00C53122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6B676D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>Вопросы профильных комиссий Совета депутатов муниципального округа Тверской.</w:t>
            </w:r>
          </w:p>
          <w:p w14:paraId="157AE6C1" w14:textId="77777777" w:rsidR="00C53122" w:rsidRPr="00C53122" w:rsidRDefault="00DC4A35" w:rsidP="00C53122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26F337C8" w14:textId="77777777" w:rsidR="006B676D" w:rsidRPr="006B676D" w:rsidRDefault="00DC4A35" w:rsidP="00C53122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B9F0" w14:textId="28E69341" w:rsidR="00C608F0" w:rsidRDefault="009561B3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36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11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C608F0"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36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F7D148F" w14:textId="77777777" w:rsidR="002C11BF" w:rsidRPr="00BB1DE6" w:rsidRDefault="002C11BF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14:paraId="12CE803C" w14:textId="77777777" w:rsidTr="006B676D">
        <w:trPr>
          <w:trHeight w:val="416"/>
        </w:trPr>
        <w:tc>
          <w:tcPr>
            <w:tcW w:w="710" w:type="dxa"/>
            <w:hideMark/>
          </w:tcPr>
          <w:p w14:paraId="7006B228" w14:textId="77777777" w:rsidR="006B676D" w:rsidRPr="00337132" w:rsidRDefault="0033713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4" w:type="dxa"/>
            <w:hideMark/>
          </w:tcPr>
          <w:p w14:paraId="4BED9926" w14:textId="77777777"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751920F1" w14:textId="1FFBC33D" w:rsidR="000F3D5D" w:rsidRPr="000F3D5D" w:rsidRDefault="006B676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 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Об информации начальника ОМВД по району Тверской города Москвы о деятельности учреждения </w:t>
            </w:r>
            <w:proofErr w:type="gramStart"/>
            <w:r w:rsidR="000F3D5D" w:rsidRPr="000F3D5D">
              <w:rPr>
                <w:rFonts w:ascii="Times New Roman" w:hAnsi="Times New Roman"/>
                <w:sz w:val="23"/>
                <w:szCs w:val="23"/>
              </w:rPr>
              <w:t>в 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20</w:t>
            </w:r>
            <w:proofErr w:type="gramEnd"/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6011AB18" w14:textId="4A92A4AE" w:rsidR="000F3D5D" w:rsidRPr="000F3D5D" w:rsidRDefault="000F3D5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. Об информации главного врача ГБУЗ «ГП №3 ДЗМ» 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20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20DDA724" w14:textId="1391322D" w:rsidR="000F3D5D" w:rsidRPr="000F3D5D" w:rsidRDefault="000F3D5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. Об информации главного врача ГБУЗ «ДГП №32 ДЗМ» 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20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7261C75F" w14:textId="210E0E4B" w:rsidR="006B676D" w:rsidRDefault="000F3D5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. Об информации руководителя МФЦ района Тверской города Москвы 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20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2C2A89AA" w14:textId="77777777" w:rsidR="00337132" w:rsidRDefault="000F3D5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337132"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76F005DD" w14:textId="77777777" w:rsidR="006B676D" w:rsidRDefault="000F3D5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711DD795" w14:textId="77777777" w:rsidR="000F3D5D" w:rsidRPr="006B676D" w:rsidRDefault="000F3D5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 Разное.</w:t>
            </w:r>
          </w:p>
        </w:tc>
        <w:tc>
          <w:tcPr>
            <w:tcW w:w="1807" w:type="dxa"/>
            <w:hideMark/>
          </w:tcPr>
          <w:p w14:paraId="20E46957" w14:textId="7A5686BD" w:rsidR="006B676D" w:rsidRDefault="0037360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5A9EBF8" w14:textId="77777777" w:rsidR="006B676D" w:rsidRPr="00BB1DE6" w:rsidRDefault="006B676D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14:paraId="0D27D128" w14:textId="77777777" w:rsidTr="006B676D">
        <w:trPr>
          <w:trHeight w:val="416"/>
        </w:trPr>
        <w:tc>
          <w:tcPr>
            <w:tcW w:w="710" w:type="dxa"/>
            <w:hideMark/>
          </w:tcPr>
          <w:p w14:paraId="171A2A15" w14:textId="77777777" w:rsidR="006B676D" w:rsidRPr="000F3D5D" w:rsidRDefault="0033713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4" w:type="dxa"/>
            <w:hideMark/>
          </w:tcPr>
          <w:p w14:paraId="61CD2884" w14:textId="77777777"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16983555" w14:textId="691054FC" w:rsidR="000F3D5D" w:rsidRPr="000F3D5D" w:rsidRDefault="00DC4A35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. Об информации руководителя ГКУ «ИС Тверского района» 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20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6842CE80" w14:textId="77777777" w:rsidR="00DC4A35" w:rsidRDefault="00DC4A35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. Об информации руководителя ГБОУ города Москвы «Школа </w:t>
            </w:r>
          </w:p>
          <w:p w14:paraId="65F8EF6C" w14:textId="7A28765B" w:rsidR="000F3D5D" w:rsidRDefault="000F3D5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0F3D5D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0F3D5D">
              <w:rPr>
                <w:rFonts w:ascii="Times New Roman" w:hAnsi="Times New Roman"/>
                <w:sz w:val="23"/>
                <w:szCs w:val="23"/>
              </w:rPr>
              <w:t>1574»  о</w:t>
            </w:r>
            <w:proofErr w:type="gramEnd"/>
            <w:r w:rsidRPr="000F3D5D">
              <w:rPr>
                <w:rFonts w:ascii="Times New Roman" w:hAnsi="Times New Roman"/>
                <w:sz w:val="23"/>
                <w:szCs w:val="23"/>
              </w:rPr>
              <w:t xml:space="preserve">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20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1A05E3CB" w14:textId="77777777" w:rsidR="00DC4A35" w:rsidRDefault="00DC4A35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. Об информации руководителя ГБОУ города Москвы «Школа </w:t>
            </w:r>
          </w:p>
          <w:p w14:paraId="6F00A940" w14:textId="3BCFEDF7" w:rsidR="000F3D5D" w:rsidRDefault="000F3D5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0F3D5D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0F3D5D">
              <w:rPr>
                <w:rFonts w:ascii="Times New Roman" w:hAnsi="Times New Roman"/>
                <w:sz w:val="23"/>
                <w:szCs w:val="23"/>
              </w:rPr>
              <w:t>1501»  о</w:t>
            </w:r>
            <w:proofErr w:type="gramEnd"/>
            <w:r w:rsidRPr="000F3D5D">
              <w:rPr>
                <w:rFonts w:ascii="Times New Roman" w:hAnsi="Times New Roman"/>
                <w:sz w:val="23"/>
                <w:szCs w:val="23"/>
              </w:rPr>
              <w:t xml:space="preserve">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20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38B6D499" w14:textId="77777777" w:rsidR="00C54793" w:rsidRPr="00C54793" w:rsidRDefault="00C54793" w:rsidP="00C54793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4. </w:t>
            </w:r>
            <w:r w:rsidRPr="00C54793">
              <w:rPr>
                <w:rFonts w:ascii="Times New Roman" w:hAnsi="Times New Roman"/>
                <w:sz w:val="23"/>
                <w:szCs w:val="23"/>
              </w:rPr>
              <w:t xml:space="preserve">Об информации руководителя ГБОУ города Москвы «Школа </w:t>
            </w:r>
          </w:p>
          <w:p w14:paraId="32E8F406" w14:textId="3B2ED65A" w:rsidR="00C54793" w:rsidRPr="000F3D5D" w:rsidRDefault="00C54793" w:rsidP="00C54793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C54793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C54793">
              <w:rPr>
                <w:rFonts w:ascii="Times New Roman" w:hAnsi="Times New Roman"/>
                <w:sz w:val="23"/>
                <w:szCs w:val="23"/>
              </w:rPr>
              <w:t>15</w:t>
            </w:r>
            <w:r>
              <w:rPr>
                <w:rFonts w:ascii="Times New Roman" w:hAnsi="Times New Roman"/>
                <w:sz w:val="23"/>
                <w:szCs w:val="23"/>
              </w:rPr>
              <w:t>40</w:t>
            </w:r>
            <w:r w:rsidRPr="00C54793">
              <w:rPr>
                <w:rFonts w:ascii="Times New Roman" w:hAnsi="Times New Roman"/>
                <w:sz w:val="23"/>
                <w:szCs w:val="23"/>
              </w:rPr>
              <w:t>»  о</w:t>
            </w:r>
            <w:proofErr w:type="gramEnd"/>
            <w:r w:rsidRPr="00C54793">
              <w:rPr>
                <w:rFonts w:ascii="Times New Roman" w:hAnsi="Times New Roman"/>
                <w:sz w:val="23"/>
                <w:szCs w:val="23"/>
              </w:rPr>
              <w:t xml:space="preserve"> работе учреждения в 2020 году.</w:t>
            </w:r>
          </w:p>
          <w:p w14:paraId="0769F989" w14:textId="103254DA" w:rsidR="000F3D5D" w:rsidRPr="000F3D5D" w:rsidRDefault="00C54793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. Об информации руководителя ГБОУ ДО города Москвы «Дворец творчества детей и молодежи на </w:t>
            </w:r>
            <w:proofErr w:type="spellStart"/>
            <w:proofErr w:type="gramStart"/>
            <w:r w:rsidR="000F3D5D" w:rsidRPr="000F3D5D">
              <w:rPr>
                <w:rFonts w:ascii="Times New Roman" w:hAnsi="Times New Roman"/>
                <w:sz w:val="23"/>
                <w:szCs w:val="23"/>
              </w:rPr>
              <w:t>Миуссах</w:t>
            </w:r>
            <w:proofErr w:type="spellEnd"/>
            <w:r w:rsidR="000F3D5D" w:rsidRPr="000F3D5D">
              <w:rPr>
                <w:rFonts w:ascii="Times New Roman" w:hAnsi="Times New Roman"/>
                <w:sz w:val="23"/>
                <w:szCs w:val="23"/>
              </w:rPr>
              <w:t>»  о</w:t>
            </w:r>
            <w:proofErr w:type="gramEnd"/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20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0796A4DC" w14:textId="4498F593" w:rsidR="000F3D5D" w:rsidRPr="000F3D5D" w:rsidRDefault="00C54793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. Об информации директора ГБУ ТЦСО «Арбат» города Москвы 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20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393F4638" w14:textId="399125A4" w:rsidR="00ED5108" w:rsidRDefault="00C54793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. Отчет главы муниципального округа Тверской в городе Москве о результатах деятельности в </w:t>
            </w:r>
            <w:r w:rsidR="000F3D5D">
              <w:rPr>
                <w:rFonts w:ascii="Times New Roman" w:hAnsi="Times New Roman"/>
                <w:sz w:val="23"/>
                <w:szCs w:val="23"/>
              </w:rPr>
              <w:t>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20</w:t>
            </w:r>
            <w:r w:rsidR="000F3D5D">
              <w:rPr>
                <w:rFonts w:ascii="Times New Roman" w:hAnsi="Times New Roman"/>
                <w:sz w:val="23"/>
                <w:szCs w:val="23"/>
              </w:rPr>
              <w:t xml:space="preserve"> году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4B7591F5" w14:textId="7D8930C3" w:rsidR="00337132" w:rsidRDefault="00C54793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337132"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786D4602" w14:textId="66556480" w:rsidR="006B676D" w:rsidRDefault="00C54793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1323AB0C" w14:textId="067B93D2" w:rsidR="006B676D" w:rsidRPr="006B676D" w:rsidRDefault="00C54793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hideMark/>
          </w:tcPr>
          <w:p w14:paraId="5A65A9A0" w14:textId="1BDEAD62" w:rsidR="006B676D" w:rsidRDefault="006B676D" w:rsidP="009561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36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36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92936CB" w14:textId="77777777" w:rsidR="00BF1084" w:rsidRPr="00BB1DE6" w:rsidRDefault="00BF1084" w:rsidP="009561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8FA2FA" w14:textId="77777777" w:rsidR="00BB1DE6" w:rsidRDefault="00BB1DE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1DE6" w:rsidSect="00F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FE"/>
    <w:rsid w:val="00047AEB"/>
    <w:rsid w:val="000F3D5D"/>
    <w:rsid w:val="00162ABE"/>
    <w:rsid w:val="00212741"/>
    <w:rsid w:val="002C11BF"/>
    <w:rsid w:val="002D1233"/>
    <w:rsid w:val="002E73EE"/>
    <w:rsid w:val="00337132"/>
    <w:rsid w:val="00373602"/>
    <w:rsid w:val="0039616E"/>
    <w:rsid w:val="003A01BB"/>
    <w:rsid w:val="003B2FFE"/>
    <w:rsid w:val="00411F68"/>
    <w:rsid w:val="004B4A87"/>
    <w:rsid w:val="00634932"/>
    <w:rsid w:val="00682A78"/>
    <w:rsid w:val="006B676D"/>
    <w:rsid w:val="007E5802"/>
    <w:rsid w:val="00830C65"/>
    <w:rsid w:val="00922114"/>
    <w:rsid w:val="00930538"/>
    <w:rsid w:val="0093359A"/>
    <w:rsid w:val="009561B3"/>
    <w:rsid w:val="00A16C2C"/>
    <w:rsid w:val="00A219D0"/>
    <w:rsid w:val="00B13A2F"/>
    <w:rsid w:val="00BB1DE6"/>
    <w:rsid w:val="00BF1084"/>
    <w:rsid w:val="00C53122"/>
    <w:rsid w:val="00C54793"/>
    <w:rsid w:val="00C608F0"/>
    <w:rsid w:val="00D24484"/>
    <w:rsid w:val="00DC4A35"/>
    <w:rsid w:val="00E42075"/>
    <w:rsid w:val="00ED5108"/>
    <w:rsid w:val="00F56EFD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CBA7"/>
  <w15:docId w15:val="{DF310DD8-2DB2-44A4-AD2E-704B8004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2019-09-17T05:54:00Z</cp:lastPrinted>
  <dcterms:created xsi:type="dcterms:W3CDTF">2020-12-07T12:46:00Z</dcterms:created>
  <dcterms:modified xsi:type="dcterms:W3CDTF">2020-12-17T06:47:00Z</dcterms:modified>
</cp:coreProperties>
</file>